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xdg-desktop-portal 1.18.2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2021 Peter Bloomfield</w:t>
        <w:br/>
        <w:t>Copyright © 2021 Red Hat, Inc</w:t>
        <w:br/>
        <w:t>Copyright 2019-2021 Collabora Ltd.</w:t>
        <w:br/>
        <w:t>Copyright © 2017 Red Hat, Inc</w:t>
        <w:br/>
        <w:t>Copyright (C) 2017 Red Hat, Inc.</w:t>
        <w:br/>
        <w:t>Copyright (C) 2018 Igalia S.L.</w:t>
        <w:br/>
        <w:t>Copyright (C) 2021 Igalia S.L.</w:t>
        <w:br/>
        <w:t>Copyright (C) 2015 Red Hat, Inc</w:t>
        <w:br/>
        <w:t>Copyright 2023 Igalia</w:t>
        <w:br/>
        <w:t>Copyright (C) 2021 Red Hat, Inc.</w:t>
        <w:br/>
        <w:t>Copyright (C) 2017-2018 Red Hat, Inc.</w:t>
        <w:br/>
        <w:t>Copyright (C) 2022 Aleix Pol Gonzalez &lt;aleixpol@kde.org&gt;</w:t>
        <w:br/>
        <w:t>Copyright (C) 2018 Red Hat, Inc.</w:t>
        <w:br/>
        <w:t>Copyright © 2014 Red Hat, Inc</w:t>
        <w:br/>
        <w:t>Copyright © 2021 Igalia S.L.</w:t>
        <w:br/>
        <w:t>Copyright 2021-2022 Endless OS Foundation, LLC</w:t>
        <w:br/>
        <w:t>Copyright © 2022 Red Hat, Inc</w:t>
        <w:br/>
        <w:t>Copyright © 2020 Red Hat, Inc</w:t>
        <w:br/>
        <w:t>Copyright 2022 Google LLC</w:t>
        <w:br/>
        <w:t>Copyright © 2019 Red Hat, Inc</w:t>
        <w:br/>
        <w:t>Copyright (C) 2015 Red Hat, Inc.</w:t>
        <w:br/>
        <w:t>Copyright © 2018 Igalia S.L.</w:t>
        <w:br/>
        <w:t>Copyright (C) 2019 Red Hat, Inc</w:t>
        <w:br/>
        <w:t>Copyright © 2016 Red Hat, Inc</w:t>
        <w:br/>
        <w:t>Copyright © 2018-2019 Red Hat, Inc</w:t>
        <w:br/>
        <w:t>Copyright (C) 1991, 1999 Free Software Foundation, Inc.</w:t>
        <w:br/>
        <w:t>Copyright © 2010 Codethink Limited</w:t>
        <w:br/>
        <w:t>Copyright © 2014, 2016 Red Hat, Inc</w:t>
        <w:br/>
        <w:t>Copyright 2013 Red Hat, Inc.</w:t>
        <w:br/>
        <w:t>Copyright © 2023 Red Hat</w:t>
        <w:br/>
        <w:t>Copyright © 2018 Red Hat, Inc</w:t>
        <w:br/>
        <w:t>Copyright © 2015 Red Hat, Inc</w:t>
        <w:br/>
        <w:t>Copyright © 2021 Nelson Ben</w:t>
        <w:br/>
        <w:t>Copyright © 2022 Aleix Pol Gonzalez &lt;aleixpol@kde.org&gt;</w:t>
        <w:br/>
        <w:t>Copyright © 2016, 2019 Red Hat, Inc</w:t>
        <w:br/>
        <w:t>Copyright © 2023 GNOME Foundation Inc.</w:t>
        <w:br/>
        <w:t>Copyright (C) 2022 Endless OS Foundation, LLC</w:t>
        <w:br/>
        <w:t>Copyright (C) 2016 Red Hat, Inc.</w:t>
        <w:br/>
        <w:t>Copyright © 2017-2019 Red Hat, Inc</w:t>
        <w:br/>
        <w:t>Copyright (C) 2016, 2019 Red Hat, Inc.</w:t>
        <w:br/>
        <w:t>Copyright (C) 2021 Matthew Leeds</w:t>
        <w:br/>
        <w:t>Copyright (C) 2022 Matthew Leeds</w:t>
        <w:br/>
        <w:t>Copyright (C) 2022 Red Hat, Inc.</w:t>
        <w:br/>
        <w:t>Copyright © 2021 Collabora Ltd.</w:t>
        <w:br/>
        <w:t>Copyright 2022 Georges Basile Stavracas Neto &lt;georges.stavracas@gmail.com&gt;</w:t>
        <w:br/>
        <w:t>Copyright © 2021 Emmanuel Fleury</w:t>
        <w:br/>
        <w:t>Copyright © 2017-2018 Red Hat, Inc</w:t>
        <w:br/>
        <w:t>Copyright 2021 Canonical Ltd.</w:t>
        <w:br/>
        <w:t>Copyright © 2022 Matthew Leeds</w:t>
        <w:br/>
        <w:t>Copyright 2023 Red Hat, Inc</w:t>
        <w:br/>
        <w:t>Copyright © 2021 Joshua Lee</w:t>
        <w:br/>
        <w:t>Copyright (C) 2019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